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1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bookmarkStart w:id="0" w:name="_Toc25144328"/>
      <w:bookmarkStart w:id="1" w:name="_Toc29804979"/>
      <w:bookmarkStart w:id="2" w:name="_Toc31089"/>
      <w:bookmarkStart w:id="3" w:name="_Toc25144212"/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函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1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人名称）：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我公司作为本次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项目的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申请人，根据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文件要求，现郑重承诺如下：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一、具备本项目规定的资格条件：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（一）具有独立承担民事责任的能力；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　　（二）具有良好的商业信誉和健全的财务会计制度；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　　（三）具有履行合同所必需的设备和专业技术能力；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　　（四）有依法缴纳税收和社会保障资金的良好记录；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　　（五）参加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活动前三年内，在经营活动中没有重大违法记录；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未处于财产被接管、冻结、破产状态，未处于有关行政处罚期间，未处于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询价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禁入期内；未被列入失信被执行人名单、重大税收违法案件当事人名单、政府采购严重违法失信行为记录名单。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公司法定代表人及主要负责人无行贿犯罪记录。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四、参加本次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活动，不存在与单位负责人为同一人或者存在直接控股、管理关系的其他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申请人参与同一合同项下的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活动的行为。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5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六、参加本次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活动，不存在和其他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申请人在同一合同项下的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项目中，同时委托同一个自然人、同一家庭的人员、同一单位的人员作为被授权人的行为。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本公司对上述承诺的内容事项真实性负责。如经查实上述承诺的内容事项存在虚假，我公司愿意接受以提供虚假材料谋取中选追究法律责任。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680" w:firstLineChars="6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申请人名称：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（盖单位公章）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0" w:firstLineChars="10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法定代表人或被授权人（签字）：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960" w:firstLineChars="7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320" w:firstLineChars="1900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    期：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  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zOTM5N2Q1NjA2NWY3MGNiM2EyODJiY2YwZDg2ODUifQ=="/>
  </w:docVars>
  <w:rsids>
    <w:rsidRoot w:val="002813C8"/>
    <w:rsid w:val="002813C8"/>
    <w:rsid w:val="005F24D7"/>
    <w:rsid w:val="00CC0170"/>
    <w:rsid w:val="00F16E8E"/>
    <w:rsid w:val="01FE68C3"/>
    <w:rsid w:val="02973E7B"/>
    <w:rsid w:val="0A3D38CC"/>
    <w:rsid w:val="0A800483"/>
    <w:rsid w:val="0D11056C"/>
    <w:rsid w:val="118F2194"/>
    <w:rsid w:val="183F06AD"/>
    <w:rsid w:val="1BB76E45"/>
    <w:rsid w:val="1E5822ED"/>
    <w:rsid w:val="1E793A23"/>
    <w:rsid w:val="270604B9"/>
    <w:rsid w:val="2A8D724A"/>
    <w:rsid w:val="3B0779E4"/>
    <w:rsid w:val="3CC43DB0"/>
    <w:rsid w:val="3E5B03F4"/>
    <w:rsid w:val="40B63C07"/>
    <w:rsid w:val="45361E82"/>
    <w:rsid w:val="495A4C54"/>
    <w:rsid w:val="4C180DE7"/>
    <w:rsid w:val="551D16EA"/>
    <w:rsid w:val="552D34D8"/>
    <w:rsid w:val="55AD3582"/>
    <w:rsid w:val="63393D05"/>
    <w:rsid w:val="67F11EC8"/>
    <w:rsid w:val="76657843"/>
    <w:rsid w:val="79C92D40"/>
    <w:rsid w:val="7A06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alibri" w:eastAsia="宋体" w:cs="Times New Roman"/>
      <w:kern w:val="0"/>
      <w:sz w:val="34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516</Words>
  <Characters>516</Characters>
  <Lines>5</Lines>
  <Paragraphs>1</Paragraphs>
  <TotalTime>22</TotalTime>
  <ScaleCrop>false</ScaleCrop>
  <LinksUpToDate>false</LinksUpToDate>
  <CharactersWithSpaces>614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2022-12-13T08:28:00Z</dcterms:created>
  <dc:creator>Windows 用户</dc:creator>
  <cp:lastModifiedBy>Administrator</cp:lastModifiedBy>
  <dcterms:modified xsi:type="dcterms:W3CDTF">2024-04-11T01:28:44Z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07C3CC3D1D874277836FFE9376341871_12</vt:lpwstr>
  </property>
</Properties>
</file>